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Elier Quesada, Gabriel Prieto, Raul Herrero, Rosny Anteno, Yousuf Habouh, Anaika Bien-Aime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Elier Quesada: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Communicate with a group about setting up a CGAL library and working on polygons.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how to represent the actual graph of nodes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actually producing a graph of the nodes and a possible path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large hurdles to note so far.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VS Code setup with CGAL.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Go over the files that the product owner provided 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for now.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Raul Herrero: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Parsed through inherited code in the zip file given by our product leader containing information about our project.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analysis of the codebase given by our product leader.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Rosny Antenor: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Java code for visualization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the Java code that will be given for visualization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Yousuf Habouh: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email/code sent and beginning to implement it.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Fully implementing the trapezoiding algo and then forming the graph.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Anaika Bien-Aime: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Took a look at the zip file that the product owner sent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at the zip file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any necessary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YcW893JKpsWAWulQDubdQp8eQA==">CgMxLjA4AHIhMVpFYVBlZDIzdlBIck81aFp4d2pQZE5FSml0YjNRdXBa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